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1" w:rsidRPr="00173291" w:rsidRDefault="00173291" w:rsidP="00173291">
      <w:r w:rsidRPr="00173291">
        <w:rPr>
          <w:b/>
          <w:bCs/>
          <w:i/>
          <w:iCs/>
        </w:rPr>
        <w:t>Военная присяга Красной Армии (1918-39 гг.)</w:t>
      </w:r>
      <w:bookmarkStart w:id="0" w:name="_GoBack"/>
      <w:bookmarkEnd w:id="0"/>
      <w:r w:rsidR="007A3DE6">
        <w:rPr>
          <w:rStyle w:val="a3"/>
          <w:vertAlign w:val="superscript"/>
        </w:rPr>
        <w:fldChar w:fldCharType="begin"/>
      </w:r>
      <w:r w:rsidR="007A3DE6">
        <w:rPr>
          <w:rStyle w:val="a3"/>
          <w:vertAlign w:val="superscript"/>
        </w:rPr>
        <w:instrText xml:space="preserve"> HYPERLINK "https://ru.wikipedia.org/wiki/%D0%92%D0%BE%D0%B5%D0%BD%D0%BD%D0%B0%D1%8F_%D0%BF%D1%80%D0%B8%D1%81%D1%8F%D0%B3%D0%B0" \l "cite_note-5" </w:instrText>
      </w:r>
      <w:r w:rsidR="007A3DE6">
        <w:rPr>
          <w:rStyle w:val="a3"/>
          <w:vertAlign w:val="superscript"/>
        </w:rPr>
        <w:fldChar w:fldCharType="separate"/>
      </w:r>
      <w:r w:rsidR="007A3DE6">
        <w:rPr>
          <w:rStyle w:val="a3"/>
          <w:vertAlign w:val="superscript"/>
        </w:rPr>
        <w:fldChar w:fldCharType="end"/>
      </w:r>
      <w:r w:rsidRPr="00173291">
        <w:t>:</w:t>
      </w:r>
    </w:p>
    <w:p w:rsidR="00173291" w:rsidRPr="00173291" w:rsidRDefault="00173291" w:rsidP="00173291">
      <w:pPr>
        <w:numPr>
          <w:ilvl w:val="0"/>
          <w:numId w:val="1"/>
        </w:numPr>
      </w:pPr>
      <w:r w:rsidRPr="00173291">
        <w:t>Я, сын трудового народа, гражданин Советской Республики, принимаю на себя звание воина рабочей и крестьянской армии.</w:t>
      </w:r>
    </w:p>
    <w:p w:rsidR="00173291" w:rsidRPr="00173291" w:rsidRDefault="00173291" w:rsidP="00173291">
      <w:pPr>
        <w:numPr>
          <w:ilvl w:val="0"/>
          <w:numId w:val="1"/>
        </w:numPr>
      </w:pPr>
      <w:r w:rsidRPr="00173291">
        <w:t>Пред лицом трудящихся классов России и всего мира я обязуюсь носить это звание с честью, добросовестно изучать военное дело и, как зеницу ока, охранять народное и военное имущество от порчи и расхищения.</w:t>
      </w:r>
    </w:p>
    <w:p w:rsidR="00173291" w:rsidRPr="00173291" w:rsidRDefault="00173291" w:rsidP="00173291">
      <w:pPr>
        <w:numPr>
          <w:ilvl w:val="0"/>
          <w:numId w:val="1"/>
        </w:numPr>
      </w:pPr>
      <w:r w:rsidRPr="00173291">
        <w:t>Я обязуюсь строго и неуклонно соблюдать революционную дисциплину и беспрекословно выполнять все приказы командиров, поставленных властью Рабочего и Крестьянского Правительства.</w:t>
      </w:r>
    </w:p>
    <w:p w:rsidR="00173291" w:rsidRPr="00173291" w:rsidRDefault="00173291" w:rsidP="00173291">
      <w:pPr>
        <w:numPr>
          <w:ilvl w:val="0"/>
          <w:numId w:val="1"/>
        </w:numPr>
      </w:pPr>
      <w:r w:rsidRPr="00173291">
        <w:t>Я обязуюсь воздерживаться сам и удерживать товарищей от всяких поступков, порочащих и унижающих достоинство гражданина Советской Республики, и все свои действия и мысли направлять к великой цели освобождения всех трудящихся.</w:t>
      </w:r>
    </w:p>
    <w:p w:rsidR="00173291" w:rsidRPr="00173291" w:rsidRDefault="00173291" w:rsidP="00173291">
      <w:pPr>
        <w:numPr>
          <w:ilvl w:val="0"/>
          <w:numId w:val="1"/>
        </w:numPr>
      </w:pPr>
      <w:r w:rsidRPr="00173291">
        <w:t>Я обязуюсь по первому зову Рабочего и Крестьянского Правительства выступить на защиту Советской Республики от всяких опасностей и покушений со стороны всех её врагов, и в борьбе за Российскую Советскую Республику, за дело социализма и братство народов не щадить ни своих сил, ни самой жизни.</w:t>
      </w:r>
    </w:p>
    <w:p w:rsidR="00173291" w:rsidRPr="00173291" w:rsidRDefault="00173291" w:rsidP="00173291">
      <w:pPr>
        <w:numPr>
          <w:ilvl w:val="0"/>
          <w:numId w:val="1"/>
        </w:numPr>
      </w:pPr>
      <w:r w:rsidRPr="00173291">
        <w:t>Если по злому умыслу отступлю от этого моего торжественного обещания, то да будет моим уделом всеобщее презрение и да покарает меня суровая рука революционного закона.</w:t>
      </w:r>
    </w:p>
    <w:p w:rsidR="00393404" w:rsidRDefault="00393404"/>
    <w:sectPr w:rsidR="003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1B4"/>
    <w:multiLevelType w:val="multilevel"/>
    <w:tmpl w:val="1814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173291"/>
    <w:rsid w:val="00393404"/>
    <w:rsid w:val="007A3DE6"/>
    <w:rsid w:val="009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6ACD-F5DF-4885-9A3D-14EAA07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3</cp:revision>
  <dcterms:created xsi:type="dcterms:W3CDTF">2022-04-01T10:24:00Z</dcterms:created>
  <dcterms:modified xsi:type="dcterms:W3CDTF">2022-04-01T11:05:00Z</dcterms:modified>
</cp:coreProperties>
</file>